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หัวหน้าภาค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รุงและพัฒนารายวิชา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1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2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3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4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5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6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spacing w:after="36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72021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72021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72021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372021" w:rsidRDefault="00870669" w:rsidP="00372021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Science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Program in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72021" w:rsidRDefault="008706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Pr="00372021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7202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Default="00372021">
            <w:r w:rsidRPr="00620F8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อ.ดร.นลิน วงศ์ขัตติยะ และ 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Default="00372021"/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A7350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372021" w:rsidRDefault="00372021" w:rsidP="00372021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372021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4C668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AA8E81" wp14:editId="1729CBF9">
                      <wp:simplePos x="0" y="0"/>
                      <wp:positionH relativeFrom="column">
                        <wp:posOffset>988583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85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E54E6A" wp14:editId="4DFE1A1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*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F05E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83AC4AF" wp14:editId="719844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*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B45CF5B" wp14:editId="2030CA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DB0E10" wp14:editId="10B7216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95E9E6" wp14:editId="013AEDB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7202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72021" w:rsidRDefault="00870669" w:rsidP="0087066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pStyle w:val="7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67"/>
        <w:gridCol w:w="1701"/>
        <w:gridCol w:w="737"/>
        <w:gridCol w:w="964"/>
        <w:gridCol w:w="3134"/>
      </w:tblGrid>
      <w:tr w:rsidR="00870669" w:rsidRPr="00372021">
        <w:tc>
          <w:tcPr>
            <w:tcW w:w="10080" w:type="dxa"/>
            <w:gridSpan w:val="6"/>
          </w:tcPr>
          <w:p w:rsidR="00870669" w:rsidRPr="00372021" w:rsidRDefault="00CA7F68" w:rsidP="00870669">
            <w:pPr>
              <w:pStyle w:val="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72021" w:rsidTr="00B152CA">
        <w:trPr>
          <w:trHeight w:val="1259"/>
        </w:trPr>
        <w:tc>
          <w:tcPr>
            <w:tcW w:w="3544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01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34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บทนำและวิวัฒนาการ</w:t>
            </w:r>
          </w:p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ของจุลชีววิทยา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2.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3.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เชื้อรา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7.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การควบคุมจุลินท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8.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การเพาะเลี้ยง</w:t>
            </w:r>
            <w:r w:rsidRPr="00E8677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การสืบพันธุ์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9.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การเจริญของจุลินท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10.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เอนไซม์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Cs/>
                <w:sz w:val="30"/>
                <w:szCs w:val="30"/>
                <w:lang w:bidi="th-TH"/>
              </w:rPr>
              <w:t>11.</w:t>
            </w:r>
            <w:r w:rsidRPr="00E86777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เม</w:t>
            </w:r>
            <w:proofErr w:type="spellStart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แทบอ</w:t>
            </w:r>
            <w:proofErr w:type="spellEnd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ลิซึม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C05A0D" w:rsidRDefault="00B152CA" w:rsidP="007E2D92">
            <w:pPr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C05A0D">
              <w:rPr>
                <w:rFonts w:ascii="Angsana New" w:hAnsi="Angsana New"/>
                <w:bCs/>
                <w:sz w:val="30"/>
                <w:szCs w:val="30"/>
                <w:lang w:bidi="th-TH"/>
              </w:rPr>
              <w:t>12.</w:t>
            </w:r>
            <w:r w:rsidRPr="00C05A0D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proofErr w:type="spellEnd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ไวริ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ออ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น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ริกเกต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เซีย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คลา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มัยเดีย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ก่อโรค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ระบบภูมิคุ้มกัน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เอดส์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372021" w:rsidRDefault="00B152CA" w:rsidP="00870669">
            <w:pPr>
              <w:pStyle w:val="7"/>
              <w:ind w:left="360" w:hanging="3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.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372021" w:rsidRDefault="00B152CA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2.1  </w:t>
      </w:r>
      <w:r w:rsidR="005C58D0" w:rsidRPr="00372021">
        <w:rPr>
          <w:rFonts w:asciiTheme="majorBidi" w:hAnsiTheme="majorBidi" w:cstheme="majorBidi"/>
          <w:sz w:val="32"/>
          <w:szCs w:val="32"/>
          <w:cs/>
          <w:lang w:bidi="th-TH"/>
        </w:rPr>
        <w:t>มีการ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372021" w:rsidTr="00272DD5">
        <w:trPr>
          <w:cantSplit/>
        </w:trPr>
        <w:tc>
          <w:tcPr>
            <w:tcW w:w="10647" w:type="dxa"/>
            <w:gridSpan w:val="6"/>
          </w:tcPr>
          <w:p w:rsidR="004017DD" w:rsidRPr="00372021" w:rsidRDefault="00CA7F68" w:rsidP="004017DD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72021">
              <w:rPr>
                <w:rFonts w:asciiTheme="majorBidi" w:hAnsiTheme="majorBidi" w:cstheme="majorBidi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72021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72021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B152CA" w:rsidRDefault="00B152CA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5244C3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5244C3" w:rsidRDefault="005244C3" w:rsidP="007E2D92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272DD5" w:rsidRPr="00372021" w:rsidRDefault="001323FD">
      <w:pPr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ง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="000B6AEB" w:rsidRPr="0037202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</w:p>
    <w:p w:rsidR="004C084D" w:rsidRPr="00372021" w:rsidRDefault="004C084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372021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372021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372021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B55548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(Lecture)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(Demonstration)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(Experiment)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6B1D8E" w:rsidRPr="0037202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6D8DE5" wp14:editId="58E96EB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(Case Study)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(Mind Map)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(Problem-Based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(Experiential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(Project-Based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(Thinking-Based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PowerPoint,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Internet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E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>-learning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LCD Projector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Overhead Projector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Visualizer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สไลด์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CD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อื่น ๆ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…………………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372021" w:rsidRDefault="003A3C27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C54869" w:rsidRPr="00372021" w:rsidRDefault="00C548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372021" w:rsidTr="00C54869">
        <w:trPr>
          <w:trHeight w:val="1070"/>
        </w:trPr>
        <w:tc>
          <w:tcPr>
            <w:tcW w:w="10206" w:type="dxa"/>
          </w:tcPr>
          <w:p w:rsidR="003A3C27" w:rsidRPr="0037202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72021">
              <w:rPr>
                <w:rFonts w:asciiTheme="majorBidi" w:hAnsiTheme="majorBidi" w:cstheme="majorBidi"/>
                <w:bCs/>
                <w:iCs/>
                <w:sz w:val="32"/>
                <w:szCs w:val="32"/>
              </w:rPr>
              <w:t xml:space="preserve">. </w:t>
            </w:r>
            <w:r w:rsidR="003A3C27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72021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</w:tbl>
    <w:p w:rsidR="00C54869" w:rsidRPr="00372021" w:rsidRDefault="00C548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533E50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372021" w:rsidRDefault="00C54869" w:rsidP="00C54869">
      <w:pPr>
        <w:rPr>
          <w:rFonts w:asciiTheme="majorBidi" w:hAnsiTheme="majorBidi" w:cstheme="majorBidi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372021" w:rsidTr="007E2D92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25DB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80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F05EAD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25DB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80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5DBC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Pr="00372021" w:rsidRDefault="00725DBC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1.25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5DBC" w:rsidRPr="00372021" w:rsidRDefault="00725DBC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5DBC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Pr="00372021" w:rsidRDefault="00725DBC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B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1.25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5DBC" w:rsidRPr="00372021" w:rsidRDefault="00725DBC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5DBC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Pr="00372021" w:rsidRDefault="00725DBC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2.50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5DBC" w:rsidRPr="00372021" w:rsidRDefault="00725DBC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5DBC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Pr="00372021" w:rsidRDefault="00725DBC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16.25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5DBC" w:rsidRPr="00372021" w:rsidRDefault="00725DBC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5DBC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Pr="00372021" w:rsidRDefault="00725DBC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27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33.75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5DBC" w:rsidRPr="00372021" w:rsidRDefault="00725DBC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5DBC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5DBC" w:rsidRPr="00372021" w:rsidRDefault="00725DBC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Pr="00372021" w:rsidRDefault="00725DBC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D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23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28.75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5DBC" w:rsidRPr="00372021" w:rsidRDefault="00725DBC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5DBC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DBC" w:rsidRPr="00372021" w:rsidRDefault="00725DBC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5DBC" w:rsidRPr="00372021" w:rsidRDefault="00725DBC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Pr="00372021" w:rsidRDefault="00725DBC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16.25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5DBC" w:rsidRPr="00372021" w:rsidRDefault="00725DBC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5DBC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DBC" w:rsidRPr="00372021" w:rsidRDefault="00725DBC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5DBC" w:rsidRPr="00372021" w:rsidRDefault="00725DBC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Pr="00372021" w:rsidRDefault="00725DBC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BC" w:rsidRDefault="00725DBC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5DBC" w:rsidRPr="00372021" w:rsidRDefault="00725DBC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Default="009D3794" w:rsidP="0087066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D3794" w:rsidRPr="00F05EAD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วิธีการให้ระดับคะแนนให้โดยใช้ค่าเฉลี่ยและค่าเบี่ยงเบนมาตรฐาน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05EAD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F05EAD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การผลิตอาหารหมักพื้นบ้านที่เกิดจากกิจกรรมของจุลินท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นักศึกษาเห็นความสำคัญของจุลินท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ในชีวิตประจำวัน</w:t>
            </w:r>
          </w:p>
        </w:tc>
      </w:tr>
    </w:tbl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372021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72021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B55548" w:rsidRDefault="00B55548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4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72021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669" w:rsidRPr="00372021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คุณภาพในการสื่อการสอนลดลง นักศึกษาลดความ</w:t>
            </w:r>
            <w:r w:rsid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กระตือรือร้น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ในการอยากที่จะศึกษา</w:t>
            </w:r>
          </w:p>
        </w:tc>
      </w:tr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72021" w:rsidTr="005B1094">
        <w:trPr>
          <w:trHeight w:val="392"/>
        </w:trPr>
        <w:tc>
          <w:tcPr>
            <w:tcW w:w="5400" w:type="dxa"/>
          </w:tcPr>
          <w:p w:rsidR="00870669" w:rsidRPr="00372021" w:rsidRDefault="00870669" w:rsidP="00870669">
            <w:pPr>
              <w:pStyle w:val="7"/>
              <w:spacing w:before="0" w:after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72021" w:rsidTr="005B1094">
        <w:trPr>
          <w:trHeight w:val="690"/>
        </w:trPr>
        <w:tc>
          <w:tcPr>
            <w:tcW w:w="5400" w:type="dxa"/>
          </w:tcPr>
          <w:p w:rsidR="00870669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 5 นี้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72021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7E2D92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การสอน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0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85"/>
              <w:gridCol w:w="699"/>
            </w:tblGrid>
            <w:tr w:rsidR="00725DBC" w:rsidRPr="00B55548" w:rsidTr="00455623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725DBC" w:rsidRPr="00B55548" w:rsidTr="00455623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725DBC" w:rsidRPr="00B55548" w:rsidTr="00455623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มคอ</w:t>
                  </w:r>
                  <w:proofErr w:type="spellEnd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.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 xml:space="preserve">3) 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67.80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22.03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4.08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20.34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4.07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22.03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4.05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23.73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4.10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11.86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67.80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71.19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4.05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64.41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23.73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4.08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5.08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25.42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4.12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62.71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20.34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725DBC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61.02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27.12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4.12</w:t>
                  </w:r>
                </w:p>
              </w:tc>
            </w:tr>
            <w:tr w:rsidR="00725DBC" w:rsidRPr="00B55548" w:rsidTr="00455623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0.56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9.32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473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66.81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153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21.61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708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25DBC" w:rsidRPr="00B55548" w:rsidRDefault="00725DBC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4.06</w:t>
                  </w:r>
                </w:p>
              </w:tc>
            </w:tr>
          </w:tbl>
          <w:p w:rsidR="007E2D92" w:rsidRPr="00372021" w:rsidRDefault="007E2D92" w:rsidP="00870669">
            <w:pP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bottom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85"/>
        <w:gridCol w:w="1620"/>
        <w:gridCol w:w="3780"/>
      </w:tblGrid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72021" w:rsidTr="00D13906">
        <w:trPr>
          <w:trHeight w:val="435"/>
        </w:trPr>
        <w:tc>
          <w:tcPr>
            <w:tcW w:w="4680" w:type="dxa"/>
            <w:gridSpan w:val="2"/>
          </w:tcPr>
          <w:p w:rsidR="00D13906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72021" w:rsidTr="007605BD">
        <w:trPr>
          <w:trHeight w:val="888"/>
        </w:trPr>
        <w:tc>
          <w:tcPr>
            <w:tcW w:w="4680" w:type="dxa"/>
            <w:gridSpan w:val="2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372021" w:rsidRDefault="00870669" w:rsidP="007605BD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72021" w:rsidRDefault="00870669" w:rsidP="00725DBC">
            <w:pPr>
              <w:ind w:firstLine="633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  <w:bookmarkStart w:id="0" w:name="_GoBack"/>
            <w:bookmarkEnd w:id="0"/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spacing w:before="240" w:after="120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/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72021" w:rsidTr="00F05EAD">
        <w:trPr>
          <w:cantSplit/>
          <w:trHeight w:val="525"/>
        </w:trPr>
        <w:tc>
          <w:tcPr>
            <w:tcW w:w="4395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905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72021" w:rsidTr="00F05EAD">
        <w:trPr>
          <w:cantSplit/>
          <w:trHeight w:val="875"/>
        </w:trPr>
        <w:tc>
          <w:tcPr>
            <w:tcW w:w="4395" w:type="dxa"/>
          </w:tcPr>
          <w:p w:rsidR="00870669" w:rsidRPr="00372021" w:rsidRDefault="00FA0982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ในปีการศึกษา 2/2556 มีการเพิ่มการสอบแล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1905" w:type="dxa"/>
            <w:gridSpan w:val="2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ปีการศึกษา 2/2556 </w:t>
            </w:r>
          </w:p>
        </w:tc>
        <w:tc>
          <w:tcPr>
            <w:tcW w:w="3780" w:type="dxa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คณาจารย์ผู้สอนวิชา 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330 จุลชีววิทยา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870669" w:rsidRPr="00372021" w:rsidRDefault="00870669" w:rsidP="00476B3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372021">
        <w:rPr>
          <w:rFonts w:asciiTheme="majorBidi" w:hAnsiTheme="majorBidi" w:cstheme="majorBidi"/>
          <w:sz w:val="32"/>
          <w:szCs w:val="32"/>
          <w:lang w:val="en-US" w:bidi="th-TH"/>
        </w:rPr>
        <w:t>____________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870669" w:rsidRPr="00372021" w:rsidRDefault="00FA0982" w:rsidP="00476B3F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(อ.ดร.นลิน วงศ์ขัตติยะ)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</w:t>
      </w:r>
      <w:r w:rsidR="00870669" w:rsidRPr="00372021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="00870669" w:rsidRPr="0037202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ผู้รายงาน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372021" w:rsidRDefault="00870669">
      <w:pPr>
        <w:rPr>
          <w:rFonts w:asciiTheme="majorBidi" w:hAnsiTheme="majorBidi" w:cstheme="majorBidi"/>
          <w:sz w:val="32"/>
          <w:szCs w:val="32"/>
        </w:rPr>
      </w:pPr>
    </w:p>
    <w:sectPr w:rsidR="00870669" w:rsidRPr="00372021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D9" w:rsidRDefault="00DA66D9">
      <w:r>
        <w:separator/>
      </w:r>
    </w:p>
  </w:endnote>
  <w:endnote w:type="continuationSeparator" w:id="0">
    <w:p w:rsidR="00DA66D9" w:rsidRDefault="00DA6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62675D" w:rsidRDefault="007E2D9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2D92" w:rsidRDefault="007E2D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D9" w:rsidRDefault="00DA66D9">
      <w:r>
        <w:separator/>
      </w:r>
    </w:p>
  </w:footnote>
  <w:footnote w:type="continuationSeparator" w:id="0">
    <w:p w:rsidR="00DA66D9" w:rsidRDefault="00DA6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4A54AE" w:rsidRDefault="007E2D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725DBC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7E2D92" w:rsidRPr="0062675D" w:rsidRDefault="007E2D9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244C3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B1D8E"/>
    <w:rsid w:val="00725DBC"/>
    <w:rsid w:val="007605BD"/>
    <w:rsid w:val="007916A2"/>
    <w:rsid w:val="007D49DA"/>
    <w:rsid w:val="007E2D92"/>
    <w:rsid w:val="007E441E"/>
    <w:rsid w:val="007F3866"/>
    <w:rsid w:val="00870669"/>
    <w:rsid w:val="009371EB"/>
    <w:rsid w:val="00964655"/>
    <w:rsid w:val="009D3794"/>
    <w:rsid w:val="009E702F"/>
    <w:rsid w:val="00A23BB0"/>
    <w:rsid w:val="00A2717A"/>
    <w:rsid w:val="00AF76C9"/>
    <w:rsid w:val="00B152CA"/>
    <w:rsid w:val="00B21F85"/>
    <w:rsid w:val="00B55548"/>
    <w:rsid w:val="00B65EBC"/>
    <w:rsid w:val="00BB0992"/>
    <w:rsid w:val="00C23AAA"/>
    <w:rsid w:val="00C54869"/>
    <w:rsid w:val="00C5536B"/>
    <w:rsid w:val="00CA7F68"/>
    <w:rsid w:val="00CD5965"/>
    <w:rsid w:val="00CF2C63"/>
    <w:rsid w:val="00D13906"/>
    <w:rsid w:val="00DA66D9"/>
    <w:rsid w:val="00E355B7"/>
    <w:rsid w:val="00E55C74"/>
    <w:rsid w:val="00E67CFE"/>
    <w:rsid w:val="00E7351D"/>
    <w:rsid w:val="00E83DDC"/>
    <w:rsid w:val="00EE716A"/>
    <w:rsid w:val="00F05EAD"/>
    <w:rsid w:val="00F377E0"/>
    <w:rsid w:val="00F72C66"/>
    <w:rsid w:val="00FA0982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1996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</cp:lastModifiedBy>
  <cp:revision>2</cp:revision>
  <cp:lastPrinted>2010-10-08T06:38:00Z</cp:lastPrinted>
  <dcterms:created xsi:type="dcterms:W3CDTF">2013-10-17T04:45:00Z</dcterms:created>
  <dcterms:modified xsi:type="dcterms:W3CDTF">2013-10-17T04:45:00Z</dcterms:modified>
</cp:coreProperties>
</file>